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85" w:rsidRDefault="00C41D85" w:rsidP="003F2BB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Принято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  <w:t>Утверждено</w:t>
      </w:r>
    </w:p>
    <w:p w:rsidR="00C41D85" w:rsidRDefault="00C41D85" w:rsidP="003F2BB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Педагогическим советом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  <w:t xml:space="preserve">    Приказом директора</w:t>
      </w:r>
    </w:p>
    <w:p w:rsidR="00C41D85" w:rsidRDefault="00C41D85" w:rsidP="003F2BB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№ </w:t>
      </w:r>
      <w:r w:rsidR="0086153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 от  </w:t>
      </w:r>
      <w:r w:rsidR="00FF5C0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11.01.2019 года</w:t>
      </w:r>
      <w:r w:rsidR="00FF5C0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 w:rsidR="00FF5C0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 w:rsidR="00FF5C0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 w:rsidR="00FF5C0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</w:r>
      <w:r w:rsidR="00FF5C0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ab/>
        <w:t xml:space="preserve">     </w:t>
      </w:r>
      <w:r w:rsidR="0086153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№ </w:t>
      </w:r>
      <w:r w:rsidR="00FF5C0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20 от 11.01.2019 г.</w:t>
      </w:r>
      <w:r w:rsidR="0086153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      </w:t>
      </w:r>
      <w:bookmarkStart w:id="0" w:name="_GoBack"/>
      <w:bookmarkEnd w:id="0"/>
    </w:p>
    <w:p w:rsidR="00C41D85" w:rsidRDefault="00C41D85" w:rsidP="003F2BB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C41D85" w:rsidRPr="00C41D85" w:rsidRDefault="00C41D85" w:rsidP="003F2BB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1D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Положение</w:t>
      </w:r>
    </w:p>
    <w:p w:rsidR="00C41D85" w:rsidRDefault="00C41D85" w:rsidP="003F2BB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C41D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о единых требованиях к одежде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и внешнему виду </w:t>
      </w:r>
      <w:r w:rsidRPr="00C41D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обучающихся </w:t>
      </w:r>
    </w:p>
    <w:p w:rsidR="00C41D85" w:rsidRPr="00FF5C0F" w:rsidRDefault="00C41D85" w:rsidP="00FF5C0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C41D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МОУ «Дубровская СОШ»</w:t>
      </w:r>
    </w:p>
    <w:p w:rsidR="00C41D85" w:rsidRPr="00FF5C0F" w:rsidRDefault="00C41D85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F5C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C41D85" w:rsidRPr="00FF5C0F" w:rsidRDefault="00C41D85" w:rsidP="00FF5C0F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 единых требованиях к одежде обучающихся  (наименование ОУ) (далее — Положение) разработано в соответствии с Федеральным законом  «Об образовании в Российской Федерации»  от 29 декабря 2012 года № 273 –ФЗ,  письмом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письмом Министерства образования Российской Федерации от 28 марта 2013 года № ДЛ-65/08 «Об установлении требований к одежде обучающихся»,  Постановлением Правительства Пермского края от 23.03.2013 года №521-п «Об установлении требований к одежде обучающихся по образовательным программам начального общего, основного общего и среднего общего образования, решения педагогического совета,  Устава школы.</w:t>
      </w:r>
    </w:p>
    <w:p w:rsidR="00C41D85" w:rsidRPr="00FF5C0F" w:rsidRDefault="00C41D85" w:rsidP="00FF5C0F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2.4.7/1.1.1286-03», утвержденным постановлением Главного государственного санитарного врача Российской Федерации от 17 апреля 2003 г. N 51.</w:t>
      </w:r>
    </w:p>
    <w:p w:rsidR="00C41D85" w:rsidRPr="00FF5C0F" w:rsidRDefault="00C41D85" w:rsidP="00FF5C0F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Общий вид одежды обучающихся, ее цвет, фасон определяются   родительскими комитетами классов </w:t>
      </w:r>
      <w:r w:rsidRPr="00FF5C0F">
        <w:rPr>
          <w:rFonts w:ascii="Times New Roman" w:hAnsi="Times New Roman" w:cs="Times New Roman"/>
          <w:sz w:val="26"/>
          <w:szCs w:val="26"/>
          <w:shd w:val="clear" w:color="auto" w:fill="FFFFFF"/>
        </w:rPr>
        <w:t> с учетом материальных затрат малоо</w:t>
      </w:r>
      <w:r w:rsidR="00B61FD1">
        <w:rPr>
          <w:rFonts w:ascii="Times New Roman" w:hAnsi="Times New Roman" w:cs="Times New Roman"/>
          <w:sz w:val="26"/>
          <w:szCs w:val="26"/>
          <w:shd w:val="clear" w:color="auto" w:fill="FFFFFF"/>
        </w:rPr>
        <w:t>беспеченных и многодетных семей.</w:t>
      </w:r>
      <w:r w:rsidRPr="00FF5C0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C41D85" w:rsidRPr="00FF5C0F" w:rsidRDefault="00C41D85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F5C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Цели  и задачи</w:t>
      </w:r>
    </w:p>
    <w:p w:rsidR="00567729" w:rsidRPr="00FF5C0F" w:rsidRDefault="00C41D85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hAnsi="Times New Roman" w:cs="Times New Roman"/>
          <w:sz w:val="26"/>
          <w:szCs w:val="26"/>
          <w:lang w:eastAsia="ru-RU"/>
        </w:rPr>
        <w:t xml:space="preserve">Единые требования к одежде </w:t>
      </w:r>
      <w:proofErr w:type="gramStart"/>
      <w:r w:rsidRPr="00FF5C0F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F5C0F">
        <w:rPr>
          <w:rFonts w:ascii="Times New Roman" w:hAnsi="Times New Roman" w:cs="Times New Roman"/>
          <w:sz w:val="26"/>
          <w:szCs w:val="26"/>
          <w:lang w:eastAsia="ru-RU"/>
        </w:rPr>
        <w:t xml:space="preserve">  на </w:t>
      </w:r>
      <w:r w:rsidR="00B61FD1">
        <w:rPr>
          <w:rFonts w:ascii="Times New Roman" w:hAnsi="Times New Roman" w:cs="Times New Roman"/>
          <w:sz w:val="26"/>
          <w:szCs w:val="26"/>
          <w:lang w:eastAsia="ru-RU"/>
        </w:rPr>
        <w:t>уровне</w:t>
      </w:r>
      <w:r w:rsidRPr="00FF5C0F">
        <w:rPr>
          <w:rFonts w:ascii="Times New Roman" w:hAnsi="Times New Roman" w:cs="Times New Roman"/>
          <w:sz w:val="26"/>
          <w:szCs w:val="26"/>
          <w:lang w:eastAsia="ru-RU"/>
        </w:rPr>
        <w:t xml:space="preserve"> начального общего, основного общего и среднего общего образования вводятся с целью:</w:t>
      </w:r>
    </w:p>
    <w:p w:rsidR="00C41D85" w:rsidRPr="00FF5C0F" w:rsidRDefault="00C41D85" w:rsidP="00FF5C0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hAnsi="Times New Roman" w:cs="Times New Roman"/>
          <w:sz w:val="26"/>
          <w:szCs w:val="26"/>
          <w:lang w:eastAsia="ru-RU"/>
        </w:rPr>
        <w:t>обеспечения обучающихся удобной и эстетичной одеждой в повседневной школьной жизни;</w:t>
      </w:r>
    </w:p>
    <w:p w:rsidR="00C41D85" w:rsidRPr="00FF5C0F" w:rsidRDefault="00C41D85" w:rsidP="00FF5C0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hAnsi="Times New Roman" w:cs="Times New Roman"/>
          <w:sz w:val="26"/>
          <w:szCs w:val="26"/>
          <w:lang w:eastAsia="ru-RU"/>
        </w:rPr>
        <w:t>устранения социального, имущественного и религиозного различия между обучающимися;</w:t>
      </w:r>
    </w:p>
    <w:p w:rsidR="00C41D85" w:rsidRPr="00FF5C0F" w:rsidRDefault="00C41D85" w:rsidP="00FF5C0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hAnsi="Times New Roman" w:cs="Times New Roman"/>
          <w:sz w:val="26"/>
          <w:szCs w:val="26"/>
          <w:lang w:eastAsia="ru-RU"/>
        </w:rPr>
        <w:t>предупреждения возникновения у обучающихся психологического дискомфорта перед сверстниками;</w:t>
      </w:r>
    </w:p>
    <w:p w:rsidR="00C41D85" w:rsidRPr="00FF5C0F" w:rsidRDefault="00C41D85" w:rsidP="00FF5C0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укрепления общего имиджа образовательной организации, формирования школьной идентичности.</w:t>
      </w:r>
    </w:p>
    <w:p w:rsidR="00C41D85" w:rsidRPr="00FF5C0F" w:rsidRDefault="00567729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1D85" w:rsidRPr="00FF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FF5C0F"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D85" w:rsidRPr="00FF5C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Единые требования к внешнему виду и одежде обучающихся</w:t>
      </w:r>
    </w:p>
    <w:p w:rsidR="00C41D85" w:rsidRPr="00FF5C0F" w:rsidRDefault="00C41D85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Соблюдение требований к внешнему виду является обязательным для всех обучающихся.</w:t>
      </w:r>
    </w:p>
    <w:p w:rsidR="00C41D85" w:rsidRPr="00FF5C0F" w:rsidRDefault="00C41D85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Одежда ученика должна быть чистой, отутюженной</w:t>
      </w:r>
      <w:r w:rsidR="00B61F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1D85" w:rsidRPr="00FF5C0F" w:rsidRDefault="00C41D85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Обучающийся должен иметь чистую сменную обувь, рекомендуется обувь без вызывающих, ярких и блестящих элементов, не рекомендуется девушкам носить обувь на высоком каблуке. </w:t>
      </w:r>
    </w:p>
    <w:p w:rsidR="00C41D85" w:rsidRPr="00FF5C0F" w:rsidRDefault="00C41D85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Pr="00B61FD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Волосы рекомендуется аккуратно причесывать,</w:t>
      </w: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длинные волосы завязывать в хвост, заплетать в косу</w:t>
      </w:r>
      <w:r w:rsidR="002A1EF0"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приветствуются экстравагантные стрижки и прически, окрашивание волос или локонов в яркие, неестественные цвета.</w:t>
      </w:r>
    </w:p>
    <w:p w:rsidR="002A1EF0" w:rsidRPr="00FF5C0F" w:rsidRDefault="002A1EF0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Дезодорирующие, парфюмерные и косметические средства, используемые обучающимися, должны иметь легкий нейтральный запах. Не рекомендуется наносить девушкам маникюр с использованием яркого лака и макияж ярких оттенков.</w:t>
      </w:r>
    </w:p>
    <w:p w:rsidR="002A1EF0" w:rsidRPr="00FF5C0F" w:rsidRDefault="002A1EF0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При выборе аксессуаров дети должны руководствоваться принципом умеренности и скромности в использовании украшений.</w:t>
      </w:r>
    </w:p>
    <w:p w:rsidR="002A1EF0" w:rsidRPr="00FF5C0F" w:rsidRDefault="002A1EF0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CB4820"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девушкам носить колготки и чулки телесных, не ярких тонов.</w:t>
      </w:r>
    </w:p>
    <w:p w:rsidR="00CB4820" w:rsidRPr="00FF5C0F" w:rsidRDefault="00CB4820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Не рекомендуется носить одежду, обувь и аксессуары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психоактивные</w:t>
      </w:r>
      <w:proofErr w:type="spellEnd"/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вещества и противоправное поведение.</w:t>
      </w:r>
    </w:p>
    <w:p w:rsidR="00567729" w:rsidRPr="00FF5C0F" w:rsidRDefault="00567729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397C6D"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одежды ученика МОУ «Дубровская СОШ» подразделяется на повседневную, парадную и спортивную.</w:t>
      </w:r>
    </w:p>
    <w:p w:rsidR="00397C6D" w:rsidRPr="00FF5C0F" w:rsidRDefault="00397C6D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3.9.1. Повседневная форма для обучающихся 1-11 классов:</w:t>
      </w:r>
    </w:p>
    <w:p w:rsidR="00397C6D" w:rsidRPr="00FF5C0F" w:rsidRDefault="00397C6D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девочек: </w:t>
      </w:r>
    </w:p>
    <w:p w:rsidR="00397C6D" w:rsidRPr="00FF5C0F" w:rsidRDefault="00397C6D" w:rsidP="00FF5C0F">
      <w:pPr>
        <w:pStyle w:val="a4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Платье синего или коричневого цвета</w:t>
      </w:r>
    </w:p>
    <w:p w:rsidR="00397C6D" w:rsidRPr="00FF5C0F" w:rsidRDefault="00397C6D" w:rsidP="00FF5C0F">
      <w:pPr>
        <w:pStyle w:val="a4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Фартук черного цвета</w:t>
      </w:r>
    </w:p>
    <w:p w:rsidR="00397C6D" w:rsidRPr="00FF5C0F" w:rsidRDefault="00397C6D" w:rsidP="00FF5C0F">
      <w:pPr>
        <w:pStyle w:val="a4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Брюки классического кроя</w:t>
      </w:r>
    </w:p>
    <w:p w:rsidR="00397C6D" w:rsidRPr="00FF5C0F" w:rsidRDefault="00397C6D" w:rsidP="00FF5C0F">
      <w:pPr>
        <w:pStyle w:val="a4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Туфли</w:t>
      </w:r>
    </w:p>
    <w:p w:rsidR="00397C6D" w:rsidRPr="00FF5C0F" w:rsidRDefault="00397C6D" w:rsidP="00FF5C0F">
      <w:pPr>
        <w:pStyle w:val="a4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зимнее время допускается теплая одежда (жилет, жакет и др.)</w:t>
      </w:r>
    </w:p>
    <w:p w:rsidR="00397C6D" w:rsidRPr="00FF5C0F" w:rsidRDefault="00397C6D" w:rsidP="00FF5C0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мальчиков: </w:t>
      </w:r>
    </w:p>
    <w:p w:rsidR="00397C6D" w:rsidRPr="00FF5C0F" w:rsidRDefault="00397C6D" w:rsidP="00FF5C0F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Брюки классического кроя черного или темно-синего цвета</w:t>
      </w:r>
    </w:p>
    <w:p w:rsidR="00397C6D" w:rsidRPr="00FF5C0F" w:rsidRDefault="00397C6D" w:rsidP="00FF5C0F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Сорочка классическая (дополнительно галстук, бабочка)</w:t>
      </w:r>
    </w:p>
    <w:p w:rsidR="00397C6D" w:rsidRPr="00FF5C0F" w:rsidRDefault="00397C6D" w:rsidP="00FF5C0F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Жилет</w:t>
      </w:r>
    </w:p>
    <w:p w:rsidR="00397C6D" w:rsidRPr="00FF5C0F" w:rsidRDefault="00397C6D" w:rsidP="00FF5C0F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Туфли</w:t>
      </w:r>
    </w:p>
    <w:p w:rsidR="00397C6D" w:rsidRPr="00FF5C0F" w:rsidRDefault="00397C6D" w:rsidP="00FF5C0F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зимнее время допускается теплая одежда (джемпер, пуловер и др.)</w:t>
      </w:r>
    </w:p>
    <w:p w:rsidR="00397C6D" w:rsidRPr="00FF5C0F" w:rsidRDefault="00397C6D" w:rsidP="00FF5C0F">
      <w:pPr>
        <w:pStyle w:val="a4"/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3.9.2. Парадная форма для обучающихся состоит из повседневной одежды, дополненной белой сорочкой для мальчиков и белым фартуком для девочек. Парадная форма используется в дни проведения общешкольных праздников и торжественных мероприятий.</w:t>
      </w:r>
    </w:p>
    <w:p w:rsidR="00397C6D" w:rsidRPr="00FF5C0F" w:rsidRDefault="00397C6D" w:rsidP="00FF5C0F">
      <w:pPr>
        <w:pStyle w:val="a4"/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3.9.3. Спортивная </w:t>
      </w:r>
      <w:r w:rsidR="00527614"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одежда используется обучающимися только на занятиях физической культурой и спортом, во время занятий внеурочной деятельностью на спортивных праздниках и соревнованиях.</w:t>
      </w:r>
    </w:p>
    <w:p w:rsidR="00527614" w:rsidRPr="00FF5C0F" w:rsidRDefault="00527614" w:rsidP="00FF5C0F">
      <w:pPr>
        <w:pStyle w:val="a4"/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форма состоит из:</w:t>
      </w:r>
    </w:p>
    <w:p w:rsidR="00527614" w:rsidRPr="00FF5C0F" w:rsidRDefault="00527614" w:rsidP="00FF5C0F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Футболка с коротким рукавом и неглубоким вырезом</w:t>
      </w:r>
    </w:p>
    <w:p w:rsidR="00527614" w:rsidRPr="00FF5C0F" w:rsidRDefault="00527614" w:rsidP="00FF5C0F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шорты или трико (в холодное время костюм)</w:t>
      </w:r>
    </w:p>
    <w:p w:rsidR="00527614" w:rsidRPr="00FF5C0F" w:rsidRDefault="00527614" w:rsidP="00FF5C0F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обувь на светлой подошве.</w:t>
      </w:r>
    </w:p>
    <w:p w:rsidR="00567729" w:rsidRPr="00FF5C0F" w:rsidRDefault="00C41D85" w:rsidP="00FF5C0F">
      <w:pPr>
        <w:pStyle w:val="a4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567729" w:rsidRPr="00FF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5C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Права и обязанности</w:t>
      </w:r>
    </w:p>
    <w:p w:rsidR="00567729" w:rsidRPr="00FF5C0F" w:rsidRDefault="00567729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4.1.</w:t>
      </w:r>
      <w:r w:rsidRPr="00FF5C0F">
        <w:rPr>
          <w:rFonts w:ascii="Times New Roman" w:hAnsi="Times New Roman" w:cs="Times New Roman"/>
          <w:sz w:val="26"/>
          <w:szCs w:val="26"/>
        </w:rPr>
        <w:tab/>
        <w:t>Обучающиеся и их родители (законные представители) имеют право:</w:t>
      </w:r>
    </w:p>
    <w:p w:rsidR="00567729" w:rsidRPr="00FF5C0F" w:rsidRDefault="00567729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4.1.1. выбирать школьную форму в соответствии с предложенными вариантами моделей;</w:t>
      </w:r>
    </w:p>
    <w:p w:rsidR="00567729" w:rsidRPr="00FF5C0F" w:rsidRDefault="00567729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 xml:space="preserve">4.1.2. приобретать школьную форму самостоятельно в соответствии с основными требованиями к форме и внешнему виду </w:t>
      </w:r>
      <w:proofErr w:type="gramStart"/>
      <w:r w:rsidRPr="00FF5C0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F5C0F">
        <w:rPr>
          <w:rFonts w:ascii="Times New Roman" w:hAnsi="Times New Roman" w:cs="Times New Roman"/>
          <w:sz w:val="26"/>
          <w:szCs w:val="26"/>
        </w:rPr>
        <w:t xml:space="preserve">, обозначенными в данном </w:t>
      </w:r>
      <w:r w:rsidR="00527614" w:rsidRPr="00FF5C0F">
        <w:rPr>
          <w:rFonts w:ascii="Times New Roman" w:hAnsi="Times New Roman" w:cs="Times New Roman"/>
          <w:sz w:val="26"/>
          <w:szCs w:val="26"/>
        </w:rPr>
        <w:t xml:space="preserve"> По</w:t>
      </w:r>
      <w:r w:rsidRPr="00FF5C0F">
        <w:rPr>
          <w:rFonts w:ascii="Times New Roman" w:hAnsi="Times New Roman" w:cs="Times New Roman"/>
          <w:sz w:val="26"/>
          <w:szCs w:val="26"/>
        </w:rPr>
        <w:t>ложении;</w:t>
      </w:r>
    </w:p>
    <w:p w:rsidR="00567729" w:rsidRPr="00FF5C0F" w:rsidRDefault="00567729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4.2. Советы родителей – родительские комитеты классных коллективов имеют право вносить на рассмотрение предложения в отношении школьной формы обучающихся;</w:t>
      </w:r>
    </w:p>
    <w:p w:rsidR="00567729" w:rsidRPr="00FF5C0F" w:rsidRDefault="00567729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4.3.</w:t>
      </w:r>
      <w:r w:rsidR="00527614" w:rsidRPr="00FF5C0F">
        <w:rPr>
          <w:rFonts w:ascii="Times New Roman" w:hAnsi="Times New Roman" w:cs="Times New Roman"/>
          <w:sz w:val="26"/>
          <w:szCs w:val="26"/>
        </w:rPr>
        <w:t xml:space="preserve"> </w:t>
      </w:r>
      <w:r w:rsidRPr="00FF5C0F">
        <w:rPr>
          <w:rFonts w:ascii="Times New Roman" w:hAnsi="Times New Roman" w:cs="Times New Roman"/>
          <w:sz w:val="26"/>
          <w:szCs w:val="26"/>
        </w:rPr>
        <w:t>Родители (законные представители) обязаны:</w:t>
      </w:r>
    </w:p>
    <w:p w:rsidR="00567729" w:rsidRPr="00FF5C0F" w:rsidRDefault="00567729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4.3.1. обеспеч</w:t>
      </w:r>
      <w:r w:rsidR="003F2BB5" w:rsidRPr="00FF5C0F">
        <w:rPr>
          <w:rFonts w:ascii="Times New Roman" w:hAnsi="Times New Roman" w:cs="Times New Roman"/>
          <w:sz w:val="26"/>
          <w:szCs w:val="26"/>
        </w:rPr>
        <w:t>ить своих детей школьной формой</w:t>
      </w:r>
      <w:r w:rsidRPr="00FF5C0F">
        <w:rPr>
          <w:rFonts w:ascii="Times New Roman" w:hAnsi="Times New Roman" w:cs="Times New Roman"/>
          <w:sz w:val="26"/>
          <w:szCs w:val="26"/>
        </w:rPr>
        <w:t>, согласно условиям данного Положения до начала учебного года, и делать это по мере необходимости, вплоть до окончания их детьми образовательной организации;</w:t>
      </w:r>
    </w:p>
    <w:p w:rsidR="00527614" w:rsidRPr="00FF5C0F" w:rsidRDefault="00567729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4.3.2. контролировать внешний вид своих детей перед выходом в школу в строгом соответствии с требованиями Положения;</w:t>
      </w:r>
    </w:p>
    <w:p w:rsidR="00567729" w:rsidRPr="00FF5C0F" w:rsidRDefault="00567729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4.3.3.</w:t>
      </w:r>
      <w:r w:rsidRPr="00FF5C0F">
        <w:rPr>
          <w:rFonts w:ascii="Times New Roman" w:hAnsi="Times New Roman" w:cs="Times New Roman"/>
          <w:sz w:val="26"/>
          <w:szCs w:val="26"/>
        </w:rPr>
        <w:tab/>
      </w:r>
      <w:r w:rsidR="003F2BB5" w:rsidRPr="00FF5C0F">
        <w:rPr>
          <w:rFonts w:ascii="Times New Roman" w:hAnsi="Times New Roman" w:cs="Times New Roman"/>
          <w:sz w:val="26"/>
          <w:szCs w:val="26"/>
        </w:rPr>
        <w:t>с</w:t>
      </w:r>
      <w:r w:rsidRPr="00FF5C0F">
        <w:rPr>
          <w:rFonts w:ascii="Times New Roman" w:hAnsi="Times New Roman" w:cs="Times New Roman"/>
          <w:sz w:val="26"/>
          <w:szCs w:val="26"/>
        </w:rPr>
        <w:t>ледить за опрятным состо</w:t>
      </w:r>
      <w:r w:rsidR="00527614" w:rsidRPr="00FF5C0F">
        <w:rPr>
          <w:rFonts w:ascii="Times New Roman" w:hAnsi="Times New Roman" w:cs="Times New Roman"/>
          <w:sz w:val="26"/>
          <w:szCs w:val="26"/>
        </w:rPr>
        <w:t>янием школьной формы своего ребё</w:t>
      </w:r>
      <w:r w:rsidRPr="00FF5C0F">
        <w:rPr>
          <w:rFonts w:ascii="Times New Roman" w:hAnsi="Times New Roman" w:cs="Times New Roman"/>
          <w:sz w:val="26"/>
          <w:szCs w:val="26"/>
        </w:rPr>
        <w:t>нка;</w:t>
      </w:r>
    </w:p>
    <w:p w:rsidR="00567729" w:rsidRPr="00FF5C0F" w:rsidRDefault="00567729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4.4. Контроль за соблюдением обучающимися единых требований к форме обучающегося и внешнему виду осуществляют все работники школы, относящиеся к административному, педагогическому и учебно-вспомогательному персоналу.</w:t>
      </w:r>
    </w:p>
    <w:p w:rsidR="00C41D85" w:rsidRPr="00FF5C0F" w:rsidRDefault="00FF5C0F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C41D85" w:rsidRPr="00FF5C0F">
        <w:rPr>
          <w:rFonts w:ascii="Times New Roman" w:hAnsi="Times New Roman" w:cs="Times New Roman"/>
          <w:b/>
          <w:sz w:val="26"/>
          <w:szCs w:val="26"/>
          <w:lang w:eastAsia="ru-RU"/>
        </w:rPr>
        <w:t>5.</w:t>
      </w:r>
      <w:r w:rsidR="00C41D85" w:rsidRPr="00FF5C0F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C41D85" w:rsidRPr="00FF5C0F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Ответственность</w:t>
      </w:r>
    </w:p>
    <w:p w:rsidR="00567729" w:rsidRPr="00FF5C0F" w:rsidRDefault="003F2BB5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hAnsi="Times New Roman" w:cs="Times New Roman"/>
          <w:sz w:val="26"/>
          <w:szCs w:val="26"/>
          <w:lang w:eastAsia="ru-RU"/>
        </w:rPr>
        <w:t xml:space="preserve">5.1. </w:t>
      </w:r>
      <w:r w:rsidR="00C41D85" w:rsidRPr="00FF5C0F">
        <w:rPr>
          <w:rFonts w:ascii="Times New Roman" w:hAnsi="Times New Roman" w:cs="Times New Roman"/>
          <w:sz w:val="26"/>
          <w:szCs w:val="26"/>
          <w:lang w:eastAsia="ru-RU"/>
        </w:rPr>
        <w:t xml:space="preserve">За неисполнение или ненадлежащее исполнение настоящего Положения лица, на которые распространяется действие настоящего Положения, несут ответственность в соответствии </w:t>
      </w:r>
      <w:r w:rsidR="00567729" w:rsidRPr="00FF5C0F">
        <w:rPr>
          <w:rFonts w:ascii="Times New Roman" w:hAnsi="Times New Roman" w:cs="Times New Roman"/>
          <w:sz w:val="26"/>
          <w:szCs w:val="26"/>
          <w:lang w:eastAsia="ru-RU"/>
        </w:rPr>
        <w:t>с действующим законодательством.</w:t>
      </w:r>
    </w:p>
    <w:p w:rsidR="00C41D85" w:rsidRPr="00FF5C0F" w:rsidRDefault="00FF5C0F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C41D85" w:rsidRPr="00FF5C0F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3F2BB5" w:rsidRPr="00FF5C0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1D85" w:rsidRPr="00FF5C0F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Заключительные положения</w:t>
      </w:r>
    </w:p>
    <w:p w:rsidR="00C41D85" w:rsidRPr="00FF5C0F" w:rsidRDefault="00C41D85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hAnsi="Times New Roman" w:cs="Times New Roman"/>
          <w:sz w:val="26"/>
          <w:szCs w:val="26"/>
          <w:lang w:eastAsia="ru-RU"/>
        </w:rPr>
        <w:t>6.1. Положение вступает в силу с момента его утверждения.</w:t>
      </w:r>
    </w:p>
    <w:p w:rsidR="00C41D85" w:rsidRPr="00FF5C0F" w:rsidRDefault="00C41D85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hAnsi="Times New Roman" w:cs="Times New Roman"/>
          <w:sz w:val="26"/>
          <w:szCs w:val="26"/>
          <w:lang w:eastAsia="ru-RU"/>
        </w:rPr>
        <w:t>6.2.</w:t>
      </w:r>
      <w:r w:rsidR="00567729" w:rsidRPr="00FF5C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5C0F">
        <w:rPr>
          <w:rFonts w:ascii="Times New Roman" w:hAnsi="Times New Roman" w:cs="Times New Roman"/>
          <w:sz w:val="26"/>
          <w:szCs w:val="26"/>
          <w:lang w:eastAsia="ru-RU"/>
        </w:rPr>
        <w:t>Положение является  локальным актом  школы, принимается и утверждается, в него вносятся изменения и дополнения в соответствии с порядком, определенным Уставом школы.</w:t>
      </w:r>
    </w:p>
    <w:p w:rsidR="00C41D85" w:rsidRPr="00FF5C0F" w:rsidRDefault="00C41D85" w:rsidP="00FF5C0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C0F">
        <w:rPr>
          <w:rFonts w:ascii="Times New Roman" w:hAnsi="Times New Roman" w:cs="Times New Roman"/>
          <w:sz w:val="26"/>
          <w:szCs w:val="26"/>
          <w:lang w:eastAsia="ru-RU"/>
        </w:rPr>
        <w:t>6.3. Контроль за исполнением настоящего Положения осуществляется административным, педагогическим персоналом и родителями (законными представителями) обучающихся.</w:t>
      </w:r>
    </w:p>
    <w:p w:rsidR="00C41D85" w:rsidRPr="00C41D85" w:rsidRDefault="00C41D85" w:rsidP="003F2BB5">
      <w:pPr>
        <w:spacing w:line="276" w:lineRule="auto"/>
        <w:rPr>
          <w:rFonts w:ascii="Times New Roman" w:hAnsi="Times New Roman" w:cs="Times New Roman"/>
        </w:rPr>
      </w:pPr>
    </w:p>
    <w:p w:rsidR="00536C57" w:rsidRPr="00C41D85" w:rsidRDefault="00536C57" w:rsidP="003F2BB5">
      <w:pPr>
        <w:spacing w:line="276" w:lineRule="auto"/>
        <w:rPr>
          <w:rFonts w:ascii="Times New Roman" w:hAnsi="Times New Roman" w:cs="Times New Roman"/>
        </w:rPr>
      </w:pPr>
    </w:p>
    <w:sectPr w:rsidR="00536C57" w:rsidRPr="00C41D85" w:rsidSect="007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C02"/>
    <w:multiLevelType w:val="multilevel"/>
    <w:tmpl w:val="3A182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551ED"/>
    <w:multiLevelType w:val="multilevel"/>
    <w:tmpl w:val="54768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05F67"/>
    <w:multiLevelType w:val="multilevel"/>
    <w:tmpl w:val="5B80C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A6E0E"/>
    <w:multiLevelType w:val="multilevel"/>
    <w:tmpl w:val="D6FC1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D51E8"/>
    <w:multiLevelType w:val="hybridMultilevel"/>
    <w:tmpl w:val="D16CC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47E4B"/>
    <w:multiLevelType w:val="multilevel"/>
    <w:tmpl w:val="B8982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E6373"/>
    <w:multiLevelType w:val="hybridMultilevel"/>
    <w:tmpl w:val="DF463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71048"/>
    <w:multiLevelType w:val="multilevel"/>
    <w:tmpl w:val="B8344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F4F0A"/>
    <w:multiLevelType w:val="hybridMultilevel"/>
    <w:tmpl w:val="FF10C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178C9"/>
    <w:multiLevelType w:val="multilevel"/>
    <w:tmpl w:val="0110F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00DC1"/>
    <w:multiLevelType w:val="multilevel"/>
    <w:tmpl w:val="C8586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97AD6"/>
    <w:multiLevelType w:val="hybridMultilevel"/>
    <w:tmpl w:val="89365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9E"/>
    <w:rsid w:val="002A1EF0"/>
    <w:rsid w:val="00397C6D"/>
    <w:rsid w:val="003F2BB5"/>
    <w:rsid w:val="004D529E"/>
    <w:rsid w:val="00527614"/>
    <w:rsid w:val="00536C57"/>
    <w:rsid w:val="00567729"/>
    <w:rsid w:val="006F47E6"/>
    <w:rsid w:val="00794F3F"/>
    <w:rsid w:val="0086153F"/>
    <w:rsid w:val="00B00AA7"/>
    <w:rsid w:val="00B61FD1"/>
    <w:rsid w:val="00C41D85"/>
    <w:rsid w:val="00CB4820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7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7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dcterms:created xsi:type="dcterms:W3CDTF">2018-12-18T12:01:00Z</dcterms:created>
  <dcterms:modified xsi:type="dcterms:W3CDTF">2019-01-16T05:03:00Z</dcterms:modified>
</cp:coreProperties>
</file>